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FF7D98D" w:rsidR="008B26A1" w:rsidRPr="00EC2A72" w:rsidRDefault="009F2B89" w:rsidP="00A518CC">
            <w:pPr>
              <w:rPr>
                <w:rFonts w:ascii="Open Sans" w:hAnsi="Open Sans" w:cs="Open Sans"/>
                <w:lang w:val="ro-RO"/>
              </w:rPr>
            </w:pPr>
            <w:r w:rsidRPr="00EC2A72">
              <w:rPr>
                <w:rFonts w:ascii="Open Sans" w:hAnsi="Open Sans" w:cs="Open Sans"/>
                <w:lang w:val="ro-RO"/>
              </w:rPr>
              <w:t>RORS00</w:t>
            </w:r>
            <w:r w:rsidR="00DA274A" w:rsidRPr="00EC2A72">
              <w:rPr>
                <w:rFonts w:ascii="Open Sans" w:hAnsi="Open Sans" w:cs="Open Sans"/>
                <w:lang w:val="ro-RO"/>
              </w:rPr>
              <w:t>30</w:t>
            </w:r>
            <w:r w:rsidR="00A518CC">
              <w:rPr>
                <w:rFonts w:ascii="Open Sans" w:hAnsi="Open Sans" w:cs="Open Sans"/>
                <w:lang w:val="ro-RO"/>
              </w:rPr>
              <w:t>2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32619FBC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263126BC" w14:textId="77777777" w:rsidR="007669A4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40C6A6F4" w14:textId="77777777" w:rsidR="008B26A1" w:rsidRDefault="009F2B89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Universitatea</w:t>
            </w:r>
            <w:r w:rsidR="00DA27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de Medicina si Farmacie „Victor Babes”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Timișoara</w:t>
            </w:r>
          </w:p>
          <w:p w14:paraId="46A7D1D0" w14:textId="77777777" w:rsidR="00DB39FF" w:rsidRDefault="00DB39FF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B39FF">
              <w:rPr>
                <w:rFonts w:ascii="Open Sans" w:hAnsi="Open Sans" w:cs="Open Sans"/>
                <w:sz w:val="22"/>
                <w:szCs w:val="22"/>
                <w:lang w:val="ro-RO"/>
              </w:rPr>
              <w:t>Cod fiscal: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4269215</w:t>
            </w:r>
          </w:p>
          <w:p w14:paraId="1AA25B9D" w14:textId="540C8682" w:rsidR="007669A4" w:rsidRPr="008B26A1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47AB6EFA" w14:textId="77777777" w:rsidTr="00B039D5">
        <w:trPr>
          <w:trHeight w:val="610"/>
        </w:trPr>
        <w:tc>
          <w:tcPr>
            <w:tcW w:w="4952" w:type="dxa"/>
          </w:tcPr>
          <w:p w14:paraId="6639BAE6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F28F866" w14:textId="77777777" w:rsidR="007669A4" w:rsidRDefault="007669A4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249057A1" w14:textId="70C2F3F9" w:rsidR="008A3E74" w:rsidRPr="00B039D5" w:rsidRDefault="00F23F0C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Piața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Eftimie Murgu , Nr. 2 </w:t>
            </w: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, Timișoara, România, Cod 3000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41</w:t>
            </w:r>
            <w:r w:rsidR="00EC04C2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  <w:p w14:paraId="51CE20BE" w14:textId="77777777" w:rsidR="00F23F0C" w:rsidRDefault="00F23F0C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Tel 0256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221554</w:t>
            </w:r>
          </w:p>
          <w:p w14:paraId="0B9E017A" w14:textId="79EEC649" w:rsidR="007669A4" w:rsidRPr="00B039D5" w:rsidRDefault="007669A4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4FC3EDF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2A8CB921" w14:textId="77777777" w:rsidR="008B26A1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  <w:p w14:paraId="16CD3581" w14:textId="4148A49A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  <w:shd w:val="clear" w:color="auto" w:fill="auto"/>
          </w:tcPr>
          <w:p w14:paraId="3A1F32A0" w14:textId="1C352179" w:rsidR="00B039D5" w:rsidRDefault="00B039D5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598A50AE" w14:textId="0CF3149B" w:rsidR="008B26A1" w:rsidRPr="00B039D5" w:rsidRDefault="00D74018" w:rsidP="00D7401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19</w:t>
            </w:r>
            <w:r w:rsidR="00C64F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11</w:t>
            </w:r>
            <w:r w:rsidR="00D2114B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  <w:r w:rsidR="004D49FC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7669A4">
        <w:trPr>
          <w:trHeight w:val="313"/>
        </w:trPr>
        <w:tc>
          <w:tcPr>
            <w:tcW w:w="4952" w:type="dxa"/>
          </w:tcPr>
          <w:p w14:paraId="1EAE445E" w14:textId="77777777" w:rsidR="007669A4" w:rsidRDefault="007669A4" w:rsidP="007441AF">
            <w:pPr>
              <w:rPr>
                <w:rFonts w:ascii="Open Sans" w:hAnsi="Open Sans" w:cs="Open Sans"/>
                <w:lang w:val="ro-RO"/>
              </w:rPr>
            </w:pPr>
          </w:p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00DC500D" w14:textId="77777777" w:rsidR="007669A4" w:rsidRDefault="007669A4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1EF7ACD6" w14:textId="2BE1BC5D" w:rsidR="008B26A1" w:rsidRDefault="00D74018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</w:t>
            </w:r>
            <w:r w:rsidR="00C64F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12</w:t>
            </w:r>
            <w:r w:rsidR="000D44B4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  <w:p w14:paraId="6918562B" w14:textId="263F113A" w:rsidR="007669A4" w:rsidRPr="00B039D5" w:rsidRDefault="007669A4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08D8FC7F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72A15E7D" w:rsidR="00A518CC" w:rsidRPr="008B26A1" w:rsidRDefault="002D0633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74018" w:rsidRPr="00D74018">
              <w:rPr>
                <w:rFonts w:ascii="Open Sans" w:hAnsi="Open Sans" w:cs="Open Sans"/>
                <w:sz w:val="22"/>
                <w:szCs w:val="22"/>
                <w:lang w:val="ro-RO"/>
              </w:rPr>
              <w:t>Servicii externe pentru promovare, comunicare, publicitate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516A3FA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075B376F" w14:textId="77777777" w:rsidR="00A518CC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6CDAB566" w14:textId="4E3165BC" w:rsidR="007669A4" w:rsidRDefault="00D74018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74018">
              <w:rPr>
                <w:rFonts w:ascii="Open Sans" w:hAnsi="Open Sans" w:cs="Open Sans"/>
                <w:sz w:val="22"/>
                <w:szCs w:val="22"/>
                <w:lang w:val="ro-RO"/>
              </w:rPr>
              <w:t>Servicii externe pentru promovare, comunicare, publicitate (autocolante pentru echipamente; panouri publicitare temporare/permanente, postere, roll-up-uri, inserții în ziare, materiale promoționale pentru training, lansarea și conferința de încheiere a proiectului, catering)</w:t>
            </w:r>
            <w:r w:rsidR="009D7F98" w:rsidRPr="009D7F98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  <w:p w14:paraId="6182A66E" w14:textId="3EF4E645" w:rsidR="00A518CC" w:rsidRPr="007669A4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8E21990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4EB9DDE" w14:textId="77777777" w:rsidR="00A518CC" w:rsidRDefault="00A518CC" w:rsidP="00B422C1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1DB6499" w14:textId="433EFA4C" w:rsidR="00A518CC" w:rsidRPr="007669A4" w:rsidRDefault="00D74018" w:rsidP="007441A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 xml:space="preserve">79952000-2 </w:t>
            </w:r>
            <w:proofErr w:type="spellStart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>Servicii</w:t>
            </w:r>
            <w:proofErr w:type="spellEnd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>pentru</w:t>
            </w:r>
            <w:proofErr w:type="spellEnd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>evenimente</w:t>
            </w:r>
            <w:proofErr w:type="spellEnd"/>
            <w:r w:rsidRPr="00D74018">
              <w:rPr>
                <w:rFonts w:ascii="Open Sans" w:hAnsi="Open Sans" w:cs="Open Sans"/>
                <w:bCs/>
                <w:sz w:val="22"/>
                <w:szCs w:val="22"/>
              </w:rPr>
              <w:t xml:space="preserve"> (Rev.2)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6D1261D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04FB7538" w14:textId="77777777" w:rsidR="00A518C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  <w:p w14:paraId="3DCC98E5" w14:textId="17EC5EED" w:rsidR="008B26A1" w:rsidRDefault="00D74018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 w:rsidRPr="00D74018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109.793,30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bookmarkStart w:id="0" w:name="_GoBack"/>
            <w:bookmarkEnd w:id="0"/>
            <w:r w:rsidR="009B57EC" w:rsidRPr="009B57EC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RON fără TVA</w:t>
            </w:r>
          </w:p>
          <w:p w14:paraId="193231E6" w14:textId="0B2BB0FA" w:rsidR="00A518CC" w:rsidRPr="009B57E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753FFDA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73A6FAC1" w14:textId="77777777" w:rsidR="008B26A1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  <w:p w14:paraId="335FB6AC" w14:textId="0B467069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</w:tcPr>
          <w:p w14:paraId="17D34F4E" w14:textId="77777777" w:rsidR="009A7DBE" w:rsidRDefault="009A7DB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79EFA4FF" w14:textId="652D76D8" w:rsidR="008B26A1" w:rsidRPr="008B26A1" w:rsidRDefault="00025DE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  <w:r w:rsidR="00B039D5">
              <w:rPr>
                <w:rFonts w:ascii="Open Sans" w:hAnsi="Open Sans" w:cs="Open Sans"/>
                <w:sz w:val="22"/>
                <w:szCs w:val="22"/>
                <w:lang w:val="ro-RO"/>
              </w:rPr>
              <w:t>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C8243" w14:textId="77777777" w:rsidR="00F93391" w:rsidRDefault="00F93391">
      <w:r>
        <w:separator/>
      </w:r>
    </w:p>
  </w:endnote>
  <w:endnote w:type="continuationSeparator" w:id="0">
    <w:p w14:paraId="58201379" w14:textId="77777777" w:rsidR="00F93391" w:rsidRDefault="00F9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5ED9" w14:textId="77777777" w:rsidR="00F93391" w:rsidRDefault="00F93391">
      <w:r>
        <w:separator/>
      </w:r>
    </w:p>
  </w:footnote>
  <w:footnote w:type="continuationSeparator" w:id="0">
    <w:p w14:paraId="65357FA0" w14:textId="77777777" w:rsidR="00F93391" w:rsidRDefault="00F9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5DEE"/>
    <w:rsid w:val="000370D7"/>
    <w:rsid w:val="00040018"/>
    <w:rsid w:val="00043152"/>
    <w:rsid w:val="00050215"/>
    <w:rsid w:val="00051E69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44B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61620"/>
    <w:rsid w:val="002701F8"/>
    <w:rsid w:val="0028348D"/>
    <w:rsid w:val="00292BC4"/>
    <w:rsid w:val="00295B6B"/>
    <w:rsid w:val="00295C67"/>
    <w:rsid w:val="00296297"/>
    <w:rsid w:val="002A4940"/>
    <w:rsid w:val="002A6B96"/>
    <w:rsid w:val="002B6C1B"/>
    <w:rsid w:val="002D0633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6A07"/>
    <w:rsid w:val="0051064A"/>
    <w:rsid w:val="005119E6"/>
    <w:rsid w:val="0052740A"/>
    <w:rsid w:val="00532079"/>
    <w:rsid w:val="005354DC"/>
    <w:rsid w:val="005409B1"/>
    <w:rsid w:val="0054470E"/>
    <w:rsid w:val="005502A9"/>
    <w:rsid w:val="00556E0E"/>
    <w:rsid w:val="00561C59"/>
    <w:rsid w:val="005642A8"/>
    <w:rsid w:val="00572C0C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B7C01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6EA5"/>
    <w:rsid w:val="006305FA"/>
    <w:rsid w:val="006355AF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69A4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D4D64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825E9"/>
    <w:rsid w:val="00894CDC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7D4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D7F98"/>
    <w:rsid w:val="009E2850"/>
    <w:rsid w:val="009E375B"/>
    <w:rsid w:val="009E3E23"/>
    <w:rsid w:val="009E472C"/>
    <w:rsid w:val="009E5340"/>
    <w:rsid w:val="009F2B89"/>
    <w:rsid w:val="009F2BCB"/>
    <w:rsid w:val="009F5008"/>
    <w:rsid w:val="009F5E8A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518CC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B7380"/>
    <w:rsid w:val="00CC4E15"/>
    <w:rsid w:val="00CF3F1B"/>
    <w:rsid w:val="00CF5DF1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018"/>
    <w:rsid w:val="00D74DE8"/>
    <w:rsid w:val="00D808AA"/>
    <w:rsid w:val="00D81CF8"/>
    <w:rsid w:val="00D900E5"/>
    <w:rsid w:val="00D90E9D"/>
    <w:rsid w:val="00DA274A"/>
    <w:rsid w:val="00DA2B2F"/>
    <w:rsid w:val="00DB33E7"/>
    <w:rsid w:val="00DB39FF"/>
    <w:rsid w:val="00DB4107"/>
    <w:rsid w:val="00DD6B5E"/>
    <w:rsid w:val="00DE7252"/>
    <w:rsid w:val="00DE7842"/>
    <w:rsid w:val="00DF05E6"/>
    <w:rsid w:val="00DF2087"/>
    <w:rsid w:val="00E03B36"/>
    <w:rsid w:val="00E1175B"/>
    <w:rsid w:val="00E159E7"/>
    <w:rsid w:val="00E15B00"/>
    <w:rsid w:val="00E17BD7"/>
    <w:rsid w:val="00E269B8"/>
    <w:rsid w:val="00E3043B"/>
    <w:rsid w:val="00E316CF"/>
    <w:rsid w:val="00E34479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44AB"/>
    <w:rsid w:val="00EA5199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3391"/>
    <w:rsid w:val="00F9552D"/>
    <w:rsid w:val="00FA0E75"/>
    <w:rsid w:val="00FA18AD"/>
    <w:rsid w:val="00FB3EC6"/>
    <w:rsid w:val="00FC6B29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Windows User</cp:lastModifiedBy>
  <cp:revision>10</cp:revision>
  <cp:lastPrinted>2024-12-16T10:48:00Z</cp:lastPrinted>
  <dcterms:created xsi:type="dcterms:W3CDTF">2025-04-11T10:16:00Z</dcterms:created>
  <dcterms:modified xsi:type="dcterms:W3CDTF">2025-11-18T11:02:00Z</dcterms:modified>
</cp:coreProperties>
</file>